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29" w:rsidRDefault="000B748C" w:rsidP="00B55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Прохождение учебного материала на дистанционном обучении в </w:t>
      </w:r>
      <w:bookmarkStart w:id="0" w:name="_GoBack"/>
      <w:bookmarkEnd w:id="0"/>
      <w:r w:rsidR="00B55229">
        <w:rPr>
          <w:rFonts w:ascii="Times New Roman" w:hAnsi="Times New Roman" w:cs="Times New Roman"/>
          <w:b/>
          <w:sz w:val="24"/>
          <w:szCs w:val="24"/>
        </w:rPr>
        <w:t xml:space="preserve"> 4 классе</w:t>
      </w:r>
    </w:p>
    <w:p w:rsidR="000B748C" w:rsidRDefault="000B748C" w:rsidP="00B552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sectPr w:rsidR="000B748C" w:rsidSect="00F34842">
          <w:pgSz w:w="11906" w:h="16838"/>
          <w:pgMar w:top="142" w:right="140" w:bottom="709" w:left="1560" w:header="708" w:footer="708" w:gutter="0"/>
          <w:cols w:space="708"/>
          <w:docGrid w:linePitch="360"/>
        </w:sectPr>
      </w:pPr>
    </w:p>
    <w:p w:rsidR="00B55229" w:rsidRDefault="00B55229" w:rsidP="00B5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Расписание звонков:</w:t>
      </w:r>
    </w:p>
    <w:p w:rsidR="00B55229" w:rsidRDefault="00B55229" w:rsidP="00B552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000000"/>
          <w:szCs w:val="28"/>
          <w:lang w:eastAsia="ru-RU"/>
        </w:rPr>
        <w:sectPr w:rsidR="00B55229" w:rsidSect="000B748C">
          <w:type w:val="continuous"/>
          <w:pgSz w:w="11906" w:h="16838"/>
          <w:pgMar w:top="142" w:right="140" w:bottom="709" w:left="1560" w:header="708" w:footer="708" w:gutter="0"/>
          <w:cols w:space="708"/>
          <w:docGrid w:linePitch="360"/>
        </w:sectPr>
      </w:pPr>
    </w:p>
    <w:p w:rsidR="00B55229" w:rsidRDefault="00B55229" w:rsidP="00B552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8.30- 9.00           -10 мин</w:t>
      </w:r>
    </w:p>
    <w:p w:rsidR="00B55229" w:rsidRDefault="00B55229" w:rsidP="00B552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9.10- 9.40           – 10 мин</w:t>
      </w:r>
    </w:p>
    <w:p w:rsidR="00B55229" w:rsidRDefault="00B55229" w:rsidP="00B552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9.50-10.20          – 10 мин</w:t>
      </w:r>
    </w:p>
    <w:p w:rsidR="00B55229" w:rsidRDefault="00B55229" w:rsidP="00B552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10.30- 11.00        -20 мин</w:t>
      </w:r>
    </w:p>
    <w:p w:rsidR="00B55229" w:rsidRDefault="00B55229" w:rsidP="00B552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11.20-11.50          -10 мин</w:t>
      </w:r>
    </w:p>
    <w:p w:rsidR="00B55229" w:rsidRPr="00B55229" w:rsidRDefault="00B55229" w:rsidP="00B552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  <w:sectPr w:rsidR="00B55229" w:rsidRPr="00B55229" w:rsidSect="000B748C">
          <w:type w:val="continuous"/>
          <w:pgSz w:w="11906" w:h="16838"/>
          <w:pgMar w:top="284" w:right="282" w:bottom="426" w:left="156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12.00-12.30        -10 мин</w:t>
      </w:r>
    </w:p>
    <w:p w:rsidR="000B748C" w:rsidRDefault="000B748C" w:rsidP="00B55229">
      <w:pPr>
        <w:tabs>
          <w:tab w:val="left" w:pos="451"/>
        </w:tabs>
        <w:spacing w:after="0"/>
        <w:ind w:left="142" w:hanging="142"/>
        <w:rPr>
          <w:rFonts w:ascii="Times New Roman" w:hAnsi="Times New Roman" w:cs="Times New Roman"/>
          <w:b/>
          <w:sz w:val="16"/>
          <w:szCs w:val="24"/>
        </w:rPr>
        <w:sectPr w:rsidR="000B748C" w:rsidSect="00B55229">
          <w:type w:val="continuous"/>
          <w:pgSz w:w="11906" w:h="16838"/>
          <w:pgMar w:top="284" w:right="282" w:bottom="709" w:left="1560" w:header="708" w:footer="708" w:gutter="0"/>
          <w:cols w:space="708"/>
          <w:docGrid w:linePitch="360"/>
        </w:sectPr>
      </w:pPr>
    </w:p>
    <w:p w:rsidR="00C363CE" w:rsidRPr="00B55229" w:rsidRDefault="00C363CE" w:rsidP="00B55229">
      <w:pPr>
        <w:tabs>
          <w:tab w:val="left" w:pos="451"/>
        </w:tabs>
        <w:spacing w:after="0"/>
        <w:ind w:left="142" w:hanging="142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4394"/>
        <w:gridCol w:w="1559"/>
      </w:tblGrid>
      <w:tr w:rsidR="003876E0" w:rsidRPr="009C4240" w:rsidTr="00B55229">
        <w:tc>
          <w:tcPr>
            <w:tcW w:w="1418" w:type="dxa"/>
          </w:tcPr>
          <w:p w:rsidR="003876E0" w:rsidRPr="009C4240" w:rsidRDefault="003876E0" w:rsidP="00B5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394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изучения</w:t>
            </w:r>
          </w:p>
        </w:tc>
        <w:tc>
          <w:tcPr>
            <w:tcW w:w="1559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394" w:type="dxa"/>
          </w:tcPr>
          <w:p w:rsidR="003876E0" w:rsidRPr="009C4240" w:rsidRDefault="003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Стр.63</w:t>
            </w:r>
            <w:r w:rsidR="0034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 упр.133, упр.134,упр.135</w:t>
            </w:r>
          </w:p>
        </w:tc>
        <w:tc>
          <w:tcPr>
            <w:tcW w:w="1559" w:type="dxa"/>
          </w:tcPr>
          <w:p w:rsidR="003876E0" w:rsidRPr="009C4240" w:rsidRDefault="003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Упр.136 стр.64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3876E0" w:rsidRPr="009C4240" w:rsidRDefault="00E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  <w:r w:rsidR="0034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 №2, №7 (1,2 стол.),№ 11,№ 17 (1)</w:t>
            </w:r>
          </w:p>
        </w:tc>
        <w:tc>
          <w:tcPr>
            <w:tcW w:w="1559" w:type="dxa"/>
          </w:tcPr>
          <w:p w:rsidR="003876E0" w:rsidRPr="009C4240" w:rsidRDefault="00E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№ 15 стр.55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394" w:type="dxa"/>
          </w:tcPr>
          <w:p w:rsidR="003876E0" w:rsidRPr="009C4240" w:rsidRDefault="00B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школьная одежда. Аксессуары.</w:t>
            </w:r>
          </w:p>
        </w:tc>
        <w:tc>
          <w:tcPr>
            <w:tcW w:w="1559" w:type="dxa"/>
          </w:tcPr>
          <w:p w:rsidR="003876E0" w:rsidRPr="009C4240" w:rsidRDefault="00B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Стр.80-81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394" w:type="dxa"/>
          </w:tcPr>
          <w:p w:rsidR="003876E0" w:rsidRPr="009C4240" w:rsidRDefault="009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</w:p>
        </w:tc>
        <w:tc>
          <w:tcPr>
            <w:tcW w:w="1559" w:type="dxa"/>
          </w:tcPr>
          <w:p w:rsidR="003876E0" w:rsidRPr="009C4240" w:rsidRDefault="009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Стр.101-104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4394" w:type="dxa"/>
          </w:tcPr>
          <w:p w:rsidR="003876E0" w:rsidRPr="009C4240" w:rsidRDefault="00B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«Времена года»</w:t>
            </w:r>
          </w:p>
        </w:tc>
        <w:tc>
          <w:tcPr>
            <w:tcW w:w="1559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394" w:type="dxa"/>
          </w:tcPr>
          <w:p w:rsidR="003876E0" w:rsidRPr="009C4240" w:rsidRDefault="003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  <w:r w:rsidR="0034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 упр.2,упр.3</w:t>
            </w:r>
          </w:p>
        </w:tc>
        <w:tc>
          <w:tcPr>
            <w:tcW w:w="1559" w:type="dxa"/>
          </w:tcPr>
          <w:p w:rsidR="003876E0" w:rsidRPr="009C4240" w:rsidRDefault="003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Стр.66 упр.1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 w:rsidP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4394" w:type="dxa"/>
          </w:tcPr>
          <w:p w:rsidR="003876E0" w:rsidRPr="009C4240" w:rsidRDefault="009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Стр.118-119</w:t>
            </w:r>
          </w:p>
        </w:tc>
        <w:tc>
          <w:tcPr>
            <w:tcW w:w="1559" w:type="dxa"/>
          </w:tcPr>
          <w:p w:rsidR="003876E0" w:rsidRPr="009C4240" w:rsidRDefault="009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Стр.118-119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394" w:type="dxa"/>
          </w:tcPr>
          <w:p w:rsidR="003876E0" w:rsidRDefault="00B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Упр.1(1) стр.36 письмен.</w:t>
            </w:r>
          </w:p>
          <w:p w:rsidR="00BB0B25" w:rsidRPr="009C4240" w:rsidRDefault="00B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(1) стр.37 уст.</w:t>
            </w:r>
          </w:p>
        </w:tc>
        <w:tc>
          <w:tcPr>
            <w:tcW w:w="1559" w:type="dxa"/>
          </w:tcPr>
          <w:p w:rsidR="003876E0" w:rsidRPr="009C4240" w:rsidRDefault="00B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стр.36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3876E0" w:rsidRPr="009C4240" w:rsidRDefault="00E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№14 стр.55, №22, №23</w:t>
            </w:r>
          </w:p>
        </w:tc>
        <w:tc>
          <w:tcPr>
            <w:tcW w:w="1559" w:type="dxa"/>
          </w:tcPr>
          <w:p w:rsidR="003876E0" w:rsidRPr="009C4240" w:rsidRDefault="00E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№6 стр.54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94" w:type="dxa"/>
          </w:tcPr>
          <w:p w:rsidR="003876E0" w:rsidRPr="009C4240" w:rsidRDefault="0072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Прыжки в высоту</w:t>
            </w:r>
          </w:p>
        </w:tc>
        <w:tc>
          <w:tcPr>
            <w:tcW w:w="1559" w:type="dxa"/>
          </w:tcPr>
          <w:p w:rsidR="003876E0" w:rsidRPr="009C4240" w:rsidRDefault="007211CA" w:rsidP="0072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 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«ДЮП»</w:t>
            </w:r>
          </w:p>
        </w:tc>
        <w:tc>
          <w:tcPr>
            <w:tcW w:w="4394" w:type="dxa"/>
          </w:tcPr>
          <w:p w:rsidR="003876E0" w:rsidRPr="009C4240" w:rsidRDefault="0094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пожарной безопасности.</w:t>
            </w:r>
          </w:p>
        </w:tc>
        <w:tc>
          <w:tcPr>
            <w:tcW w:w="1559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394" w:type="dxa"/>
          </w:tcPr>
          <w:p w:rsidR="003876E0" w:rsidRPr="009C4240" w:rsidRDefault="003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Стр.65 упр.138</w:t>
            </w:r>
          </w:p>
        </w:tc>
        <w:tc>
          <w:tcPr>
            <w:tcW w:w="1559" w:type="dxa"/>
          </w:tcPr>
          <w:p w:rsidR="003876E0" w:rsidRPr="009C4240" w:rsidRDefault="003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Правило стр.52,59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3876E0" w:rsidRPr="009C4240" w:rsidRDefault="00E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27BA7" w:rsidRPr="009C42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4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BA7"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 №»05,</w:t>
            </w:r>
            <w:r w:rsidR="003468C4">
              <w:rPr>
                <w:rFonts w:ascii="Times New Roman" w:hAnsi="Times New Roman" w:cs="Times New Roman"/>
                <w:sz w:val="24"/>
                <w:szCs w:val="24"/>
              </w:rPr>
              <w:t xml:space="preserve">  №206(1,2</w:t>
            </w:r>
            <w:r w:rsidR="00927BA7" w:rsidRPr="009C4240">
              <w:rPr>
                <w:rFonts w:ascii="Times New Roman" w:hAnsi="Times New Roman" w:cs="Times New Roman"/>
                <w:sz w:val="24"/>
                <w:szCs w:val="24"/>
              </w:rPr>
              <w:t>столб.),</w:t>
            </w:r>
            <w:r w:rsidR="0034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BA7" w:rsidRPr="009C4240">
              <w:rPr>
                <w:rFonts w:ascii="Times New Roman" w:hAnsi="Times New Roman" w:cs="Times New Roman"/>
                <w:sz w:val="24"/>
                <w:szCs w:val="24"/>
              </w:rPr>
              <w:t>№207</w:t>
            </w:r>
          </w:p>
        </w:tc>
        <w:tc>
          <w:tcPr>
            <w:tcW w:w="1559" w:type="dxa"/>
          </w:tcPr>
          <w:p w:rsidR="003876E0" w:rsidRPr="009C4240" w:rsidRDefault="009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№209 стр.57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394" w:type="dxa"/>
          </w:tcPr>
          <w:p w:rsidR="003876E0" w:rsidRPr="009C4240" w:rsidRDefault="009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</w:p>
        </w:tc>
        <w:tc>
          <w:tcPr>
            <w:tcW w:w="1559" w:type="dxa"/>
          </w:tcPr>
          <w:p w:rsidR="003876E0" w:rsidRPr="009C4240" w:rsidRDefault="009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Стр.120-12</w:t>
            </w:r>
            <w:r w:rsidR="008B0FDE" w:rsidRPr="009C4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4394" w:type="dxa"/>
          </w:tcPr>
          <w:p w:rsidR="003876E0" w:rsidRPr="009C4240" w:rsidRDefault="00BB0B25" w:rsidP="0034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</w:t>
            </w:r>
            <w:r w:rsidR="003468C4">
              <w:rPr>
                <w:rFonts w:ascii="Times New Roman" w:hAnsi="Times New Roman" w:cs="Times New Roman"/>
                <w:sz w:val="24"/>
                <w:szCs w:val="24"/>
              </w:rPr>
              <w:t xml:space="preserve">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 в мире.</w:t>
            </w:r>
          </w:p>
        </w:tc>
        <w:tc>
          <w:tcPr>
            <w:tcW w:w="1559" w:type="dxa"/>
          </w:tcPr>
          <w:p w:rsidR="003876E0" w:rsidRPr="009C4240" w:rsidRDefault="00B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Стр.126-128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394" w:type="dxa"/>
          </w:tcPr>
          <w:p w:rsidR="003876E0" w:rsidRPr="009C4240" w:rsidRDefault="00927BA7" w:rsidP="0034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Екатерина Великая</w:t>
            </w:r>
            <w:r w:rsidR="0034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8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тр.105-111</w:t>
            </w:r>
          </w:p>
        </w:tc>
        <w:tc>
          <w:tcPr>
            <w:tcW w:w="1559" w:type="dxa"/>
          </w:tcPr>
          <w:p w:rsidR="003876E0" w:rsidRPr="009C4240" w:rsidRDefault="009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Стр.105-111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«ПДД»</w:t>
            </w:r>
          </w:p>
        </w:tc>
        <w:tc>
          <w:tcPr>
            <w:tcW w:w="4394" w:type="dxa"/>
          </w:tcPr>
          <w:p w:rsidR="003876E0" w:rsidRPr="009C4240" w:rsidRDefault="0094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движения в тёмное время суток.</w:t>
            </w:r>
          </w:p>
        </w:tc>
        <w:tc>
          <w:tcPr>
            <w:tcW w:w="1559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0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876E0" w:rsidRPr="009C4240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394" w:type="dxa"/>
          </w:tcPr>
          <w:p w:rsidR="003876E0" w:rsidRPr="009C4240" w:rsidRDefault="00300385" w:rsidP="0034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Стр.68-70 упр.139, упр.140</w:t>
            </w:r>
            <w:r w:rsidR="00346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 упр142</w:t>
            </w:r>
          </w:p>
        </w:tc>
        <w:tc>
          <w:tcPr>
            <w:tcW w:w="1559" w:type="dxa"/>
          </w:tcPr>
          <w:p w:rsidR="003876E0" w:rsidRPr="009C4240" w:rsidRDefault="00E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Упр.145 стр. 70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394" w:type="dxa"/>
          </w:tcPr>
          <w:p w:rsidR="003876E0" w:rsidRPr="009C4240" w:rsidRDefault="0094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семья.</w:t>
            </w:r>
          </w:p>
        </w:tc>
        <w:tc>
          <w:tcPr>
            <w:tcW w:w="1559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394" w:type="dxa"/>
          </w:tcPr>
          <w:p w:rsidR="003876E0" w:rsidRDefault="00B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(1) стр.39 устно</w:t>
            </w:r>
          </w:p>
          <w:p w:rsidR="00BB0B25" w:rsidRPr="009C4240" w:rsidRDefault="00B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Упр.1(2,3) письмен.</w:t>
            </w:r>
          </w:p>
        </w:tc>
        <w:tc>
          <w:tcPr>
            <w:tcW w:w="1559" w:type="dxa"/>
          </w:tcPr>
          <w:p w:rsidR="003876E0" w:rsidRPr="009C4240" w:rsidRDefault="00B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(1) стр.40 письмен.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94" w:type="dxa"/>
          </w:tcPr>
          <w:p w:rsidR="003876E0" w:rsidRPr="009C4240" w:rsidRDefault="0072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Прыжки в высоту</w:t>
            </w:r>
          </w:p>
        </w:tc>
        <w:tc>
          <w:tcPr>
            <w:tcW w:w="1559" w:type="dxa"/>
          </w:tcPr>
          <w:p w:rsidR="003876E0" w:rsidRPr="009C4240" w:rsidRDefault="0072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 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394" w:type="dxa"/>
          </w:tcPr>
          <w:p w:rsidR="003876E0" w:rsidRPr="009C4240" w:rsidRDefault="00B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торжеств.</w:t>
            </w:r>
          </w:p>
        </w:tc>
        <w:tc>
          <w:tcPr>
            <w:tcW w:w="1559" w:type="dxa"/>
          </w:tcPr>
          <w:p w:rsidR="003876E0" w:rsidRPr="009C4240" w:rsidRDefault="00B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Стр.112-113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«Спортивная карусель»</w:t>
            </w:r>
          </w:p>
        </w:tc>
        <w:tc>
          <w:tcPr>
            <w:tcW w:w="4394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0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:rsidR="003876E0" w:rsidRPr="009C4240" w:rsidRDefault="003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4394" w:type="dxa"/>
          </w:tcPr>
          <w:p w:rsidR="003876E0" w:rsidRPr="009C4240" w:rsidRDefault="00EF50D9" w:rsidP="00E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Упр.144, упр.146,  </w:t>
            </w:r>
          </w:p>
        </w:tc>
        <w:tc>
          <w:tcPr>
            <w:tcW w:w="1559" w:type="dxa"/>
          </w:tcPr>
          <w:p w:rsidR="003876E0" w:rsidRPr="009C4240" w:rsidRDefault="00EF50D9" w:rsidP="00EF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Упр.147 стр.71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3876E0" w:rsidRPr="009C4240" w:rsidRDefault="009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Стр.58 </w:t>
            </w:r>
            <w:r w:rsidR="0034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№211, №215, №217</w:t>
            </w:r>
          </w:p>
        </w:tc>
        <w:tc>
          <w:tcPr>
            <w:tcW w:w="1559" w:type="dxa"/>
          </w:tcPr>
          <w:p w:rsidR="003876E0" w:rsidRPr="009C4240" w:rsidRDefault="009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№216 стр.58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94" w:type="dxa"/>
          </w:tcPr>
          <w:p w:rsidR="003876E0" w:rsidRPr="009C4240" w:rsidRDefault="0072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Прыжки в высоту</w:t>
            </w:r>
          </w:p>
        </w:tc>
        <w:tc>
          <w:tcPr>
            <w:tcW w:w="1559" w:type="dxa"/>
          </w:tcPr>
          <w:p w:rsidR="003876E0" w:rsidRPr="009C4240" w:rsidRDefault="0072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 2.стр 98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394" w:type="dxa"/>
          </w:tcPr>
          <w:p w:rsidR="003876E0" w:rsidRPr="009C4240" w:rsidRDefault="008B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Стр.126</w:t>
            </w:r>
            <w:r w:rsidR="0034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 И.Е.Ковалевский</w:t>
            </w:r>
            <w:proofErr w:type="gramStart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Стихи.</w:t>
            </w:r>
          </w:p>
        </w:tc>
        <w:tc>
          <w:tcPr>
            <w:tcW w:w="1559" w:type="dxa"/>
          </w:tcPr>
          <w:p w:rsidR="003876E0" w:rsidRPr="009C4240" w:rsidRDefault="008B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Стр.126</w:t>
            </w:r>
          </w:p>
        </w:tc>
      </w:tr>
      <w:tr w:rsidR="003876E0" w:rsidRPr="009C4240" w:rsidTr="00B55229">
        <w:tc>
          <w:tcPr>
            <w:tcW w:w="1418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E0" w:rsidRPr="009C4240" w:rsidRDefault="003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40">
              <w:rPr>
                <w:rFonts w:ascii="Times New Roman" w:hAnsi="Times New Roman" w:cs="Times New Roman"/>
                <w:sz w:val="24"/>
                <w:szCs w:val="24"/>
              </w:rPr>
              <w:t>«Мир экологии»</w:t>
            </w:r>
          </w:p>
        </w:tc>
        <w:tc>
          <w:tcPr>
            <w:tcW w:w="4394" w:type="dxa"/>
          </w:tcPr>
          <w:p w:rsidR="003876E0" w:rsidRPr="009C4240" w:rsidRDefault="0094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экологических памяток.</w:t>
            </w:r>
          </w:p>
        </w:tc>
        <w:tc>
          <w:tcPr>
            <w:tcW w:w="1559" w:type="dxa"/>
          </w:tcPr>
          <w:p w:rsidR="003876E0" w:rsidRPr="009C4240" w:rsidRDefault="0038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6E0" w:rsidRPr="009C4240" w:rsidRDefault="003876E0">
      <w:pPr>
        <w:rPr>
          <w:rFonts w:ascii="Times New Roman" w:hAnsi="Times New Roman" w:cs="Times New Roman"/>
          <w:sz w:val="24"/>
          <w:szCs w:val="24"/>
        </w:rPr>
      </w:pPr>
    </w:p>
    <w:sectPr w:rsidR="003876E0" w:rsidRPr="009C4240" w:rsidSect="00B55229">
      <w:type w:val="continuous"/>
      <w:pgSz w:w="11906" w:h="16838"/>
      <w:pgMar w:top="284" w:right="282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520C"/>
    <w:multiLevelType w:val="multilevel"/>
    <w:tmpl w:val="F8F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6E0"/>
    <w:rsid w:val="000B748C"/>
    <w:rsid w:val="00221784"/>
    <w:rsid w:val="00300385"/>
    <w:rsid w:val="003468C4"/>
    <w:rsid w:val="003876E0"/>
    <w:rsid w:val="0055508E"/>
    <w:rsid w:val="007211CA"/>
    <w:rsid w:val="0084483F"/>
    <w:rsid w:val="008B0FDE"/>
    <w:rsid w:val="00927BA7"/>
    <w:rsid w:val="009402F8"/>
    <w:rsid w:val="009C4240"/>
    <w:rsid w:val="00B55229"/>
    <w:rsid w:val="00BB0B25"/>
    <w:rsid w:val="00C363CE"/>
    <w:rsid w:val="00C70AD4"/>
    <w:rsid w:val="00D461BB"/>
    <w:rsid w:val="00EF50D9"/>
    <w:rsid w:val="00F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6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2020-03-25T09:07:00Z</cp:lastPrinted>
  <dcterms:created xsi:type="dcterms:W3CDTF">2013-10-31T19:42:00Z</dcterms:created>
  <dcterms:modified xsi:type="dcterms:W3CDTF">2020-04-06T10:28:00Z</dcterms:modified>
</cp:coreProperties>
</file>